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20" w:rsidRPr="00C244DE" w:rsidRDefault="00CF20FF" w:rsidP="007A1B11">
      <w:pPr>
        <w:spacing w:after="12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244DE">
        <w:rPr>
          <w:rFonts w:ascii="Times New Roman" w:hAnsi="Times New Roman" w:cs="Times New Roman"/>
          <w:i/>
          <w:sz w:val="24"/>
          <w:szCs w:val="24"/>
        </w:rPr>
        <w:t>Zgoda nr 1.</w:t>
      </w:r>
    </w:p>
    <w:p w:rsidR="00BF6B75" w:rsidRPr="00C244DE" w:rsidRDefault="00EF0C14" w:rsidP="007A1B11">
      <w:pPr>
        <w:spacing w:after="120" w:line="30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BF6B75"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"http://powiat.poznan.pl/wp-content/uploads/2016/08/2016-regulamin-sp%C5%82ywu-kajakowego.pdf" \l "page=1" \o "Strona 1" </w:instrText>
      </w:r>
      <w:r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F20FF" w:rsidRPr="00C244DE" w:rsidRDefault="00EF0C14" w:rsidP="007A1B11">
      <w:pPr>
        <w:spacing w:after="12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AF4D74"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mojego dziecka</w:t>
      </w:r>
      <w:r w:rsidR="00CF20FF"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……………………………………. </w:t>
      </w:r>
    </w:p>
    <w:p w:rsidR="00CF20FF" w:rsidRPr="00C244DE" w:rsidRDefault="00CF20FF" w:rsidP="007A1B11">
      <w:pPr>
        <w:spacing w:after="120" w:line="30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44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dziecka  oraz klasa</w:t>
      </w:r>
    </w:p>
    <w:p w:rsidR="00BF6B75" w:rsidRPr="00C244DE" w:rsidRDefault="00CF1D65" w:rsidP="007A1B11">
      <w:pPr>
        <w:spacing w:after="120" w:line="30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>/udział w</w:t>
      </w:r>
      <w:r w:rsidR="00AF4D74"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„Przystanek Profilaktyka” i z</w:t>
      </w:r>
      <w:r w:rsidR="00AF4D74" w:rsidRPr="00C244DE">
        <w:rPr>
          <w:rFonts w:ascii="Times New Roman" w:hAnsi="Times New Roman" w:cs="Times New Roman"/>
          <w:sz w:val="24"/>
          <w:szCs w:val="24"/>
        </w:rPr>
        <w:t>obowiązuję się</w:t>
      </w:r>
      <w:r w:rsidR="00CF20FF" w:rsidRPr="00C244DE">
        <w:rPr>
          <w:rFonts w:ascii="Times New Roman" w:hAnsi="Times New Roman" w:cs="Times New Roman"/>
          <w:sz w:val="24"/>
          <w:szCs w:val="24"/>
        </w:rPr>
        <w:br/>
      </w:r>
      <w:r w:rsidR="00AF4D74" w:rsidRPr="00C244DE">
        <w:rPr>
          <w:rFonts w:ascii="Times New Roman" w:hAnsi="Times New Roman" w:cs="Times New Roman"/>
          <w:sz w:val="24"/>
          <w:szCs w:val="24"/>
        </w:rPr>
        <w:t>do przest</w:t>
      </w:r>
      <w:r w:rsidR="000917B9" w:rsidRPr="00C244DE">
        <w:rPr>
          <w:rFonts w:ascii="Times New Roman" w:hAnsi="Times New Roman" w:cs="Times New Roman"/>
          <w:sz w:val="24"/>
          <w:szCs w:val="24"/>
        </w:rPr>
        <w:t>rzegania powyższego regulaminu oraz</w:t>
      </w:r>
      <w:r w:rsidR="00AF4D74" w:rsidRPr="00C244DE">
        <w:rPr>
          <w:rFonts w:ascii="Times New Roman" w:hAnsi="Times New Roman" w:cs="Times New Roman"/>
          <w:sz w:val="24"/>
          <w:szCs w:val="24"/>
        </w:rPr>
        <w:t xml:space="preserve"> stosowania się do jego zasad,</w:t>
      </w:r>
      <w:r w:rsidR="00CF20FF" w:rsidRPr="00C244DE">
        <w:rPr>
          <w:rFonts w:ascii="Times New Roman" w:hAnsi="Times New Roman" w:cs="Times New Roman"/>
          <w:sz w:val="24"/>
          <w:szCs w:val="24"/>
        </w:rPr>
        <w:br/>
      </w:r>
      <w:r w:rsidR="00AF4D74" w:rsidRPr="00C244DE">
        <w:rPr>
          <w:rFonts w:ascii="Times New Roman" w:hAnsi="Times New Roman" w:cs="Times New Roman"/>
          <w:sz w:val="24"/>
          <w:szCs w:val="24"/>
        </w:rPr>
        <w:t>co potwierdzam własnoręcznym podpisem.</w:t>
      </w:r>
    </w:p>
    <w:p w:rsidR="00AF4D74" w:rsidRPr="00C244DE" w:rsidRDefault="00AF4D74" w:rsidP="007A1B11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7B9" w:rsidRPr="00C244DE" w:rsidRDefault="000917B9" w:rsidP="007A1B11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74" w:rsidRPr="00C244DE" w:rsidRDefault="00AF4D74" w:rsidP="007A1B11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DE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17B9" w:rsidRPr="00C244DE">
        <w:rPr>
          <w:rFonts w:ascii="Times New Roman" w:hAnsi="Times New Roman" w:cs="Times New Roman"/>
          <w:sz w:val="24"/>
          <w:szCs w:val="24"/>
        </w:rPr>
        <w:t>…………</w:t>
      </w:r>
      <w:r w:rsidR="00322F4A" w:rsidRPr="00C244DE">
        <w:rPr>
          <w:rFonts w:ascii="Times New Roman" w:hAnsi="Times New Roman" w:cs="Times New Roman"/>
          <w:sz w:val="24"/>
          <w:szCs w:val="24"/>
        </w:rPr>
        <w:t xml:space="preserve">……………..        </w:t>
      </w:r>
      <w:r w:rsidR="000917B9" w:rsidRPr="00C244D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22F4A" w:rsidRPr="00C244DE" w:rsidRDefault="00322F4A" w:rsidP="007A1B11">
      <w:pPr>
        <w:spacing w:after="12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7B9" w:rsidRPr="00C244DE" w:rsidRDefault="000917B9" w:rsidP="007A1B11">
      <w:pPr>
        <w:spacing w:after="12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4DE">
        <w:rPr>
          <w:rFonts w:ascii="Times New Roman" w:hAnsi="Times New Roman" w:cs="Times New Roman"/>
          <w:i/>
          <w:sz w:val="24"/>
          <w:szCs w:val="24"/>
        </w:rPr>
        <w:t>Data i czytelny podpis rodzica</w:t>
      </w:r>
      <w:r w:rsidR="00322F4A" w:rsidRPr="00C244DE">
        <w:rPr>
          <w:rFonts w:ascii="Times New Roman" w:hAnsi="Times New Roman" w:cs="Times New Roman"/>
          <w:i/>
          <w:sz w:val="24"/>
          <w:szCs w:val="24"/>
        </w:rPr>
        <w:t>/opiekuna prawnego</w:t>
      </w:r>
      <w:r w:rsidR="00322F4A" w:rsidRPr="00C244DE">
        <w:rPr>
          <w:rFonts w:ascii="Times New Roman" w:hAnsi="Times New Roman" w:cs="Times New Roman"/>
          <w:i/>
          <w:sz w:val="24"/>
          <w:szCs w:val="24"/>
        </w:rPr>
        <w:tab/>
      </w:r>
      <w:r w:rsidRPr="00C244DE">
        <w:rPr>
          <w:rFonts w:ascii="Times New Roman" w:hAnsi="Times New Roman" w:cs="Times New Roman"/>
          <w:i/>
          <w:sz w:val="24"/>
          <w:szCs w:val="24"/>
        </w:rPr>
        <w:tab/>
        <w:t xml:space="preserve">  Data i czytelny podpis uczestnika</w:t>
      </w:r>
    </w:p>
    <w:p w:rsidR="00CF20FF" w:rsidRPr="00C244DE" w:rsidRDefault="00CF20FF" w:rsidP="007A1B11">
      <w:pPr>
        <w:spacing w:after="12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0FF" w:rsidRPr="00C244DE" w:rsidRDefault="00CF20FF" w:rsidP="007A1B11">
      <w:pPr>
        <w:spacing w:after="12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0FF" w:rsidRPr="00C244DE" w:rsidRDefault="00CF20FF" w:rsidP="007A1B11">
      <w:pPr>
        <w:spacing w:after="12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0FF" w:rsidRPr="00C244DE" w:rsidRDefault="00F07E48" w:rsidP="007A1B11">
      <w:pPr>
        <w:spacing w:after="12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CF20FF" w:rsidRPr="00C244DE">
        <w:rPr>
          <w:rFonts w:ascii="Times New Roman" w:hAnsi="Times New Roman" w:cs="Times New Roman"/>
          <w:i/>
          <w:sz w:val="24"/>
          <w:szCs w:val="24"/>
        </w:rPr>
        <w:t>goda nr 2</w:t>
      </w:r>
    </w:p>
    <w:p w:rsidR="00CF20FF" w:rsidRPr="00C244DE" w:rsidRDefault="00CF20FF" w:rsidP="007A1B11">
      <w:pPr>
        <w:spacing w:after="12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0FF" w:rsidRPr="00C244DE" w:rsidRDefault="00AA2DF8" w:rsidP="007A1B11">
      <w:p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</w:t>
      </w:r>
      <w:r w:rsidR="00CF20FF"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oraz mojego dziecka:</w:t>
      </w:r>
    </w:p>
    <w:p w:rsidR="00AA2DF8" w:rsidRPr="00C244DE" w:rsidRDefault="00CF20FF" w:rsidP="007A1B11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………………………………………………………………………………….. </w:t>
      </w:r>
      <w:r w:rsidR="00AA2DF8"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niezbędnym</w:t>
      </w:r>
      <w:r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DF8"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przedsięwzięcia „Przystanek profilaktyka”</w:t>
      </w:r>
      <w:r w:rsidR="00936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DF8" w:rsidRPr="00C244D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utrwalania wizerunku i jego przetwarzania</w:t>
      </w:r>
      <w:r w:rsidR="00AA2DF8" w:rsidRPr="00C244DE">
        <w:rPr>
          <w:rFonts w:ascii="Times New Roman" w:hAnsi="Times New Roman" w:cs="Times New Roman"/>
          <w:sz w:val="24"/>
          <w:szCs w:val="24"/>
        </w:rPr>
        <w:t xml:space="preserve"> zgodnie z podpisaną deklaracją szkolną</w:t>
      </w:r>
      <w:r w:rsidRPr="00C244DE">
        <w:rPr>
          <w:rFonts w:ascii="Times New Roman" w:hAnsi="Times New Roman" w:cs="Times New Roman"/>
          <w:sz w:val="24"/>
          <w:szCs w:val="24"/>
        </w:rPr>
        <w:t xml:space="preserve"> </w:t>
      </w:r>
      <w:r w:rsidR="00AA2DF8" w:rsidRPr="00C244DE">
        <w:rPr>
          <w:rFonts w:ascii="Times New Roman" w:hAnsi="Times New Roman" w:cs="Times New Roman"/>
          <w:sz w:val="24"/>
          <w:szCs w:val="24"/>
        </w:rPr>
        <w:t xml:space="preserve">o </w:t>
      </w:r>
      <w:r w:rsidRPr="00C244DE">
        <w:rPr>
          <w:rFonts w:ascii="Times New Roman" w:hAnsi="Times New Roman" w:cs="Times New Roman"/>
          <w:sz w:val="24"/>
          <w:szCs w:val="24"/>
        </w:rPr>
        <w:t>w</w:t>
      </w:r>
      <w:r w:rsidR="00AA2DF8" w:rsidRPr="00C244DE">
        <w:rPr>
          <w:rFonts w:ascii="Times New Roman" w:hAnsi="Times New Roman" w:cs="Times New Roman"/>
          <w:sz w:val="24"/>
          <w:szCs w:val="24"/>
        </w:rPr>
        <w:t>ykorzystaniu wizerunku dziecka</w:t>
      </w:r>
      <w:r w:rsidRPr="00C244DE">
        <w:rPr>
          <w:rFonts w:ascii="Times New Roman" w:hAnsi="Times New Roman" w:cs="Times New Roman"/>
          <w:sz w:val="24"/>
          <w:szCs w:val="24"/>
        </w:rPr>
        <w:t>.</w:t>
      </w:r>
    </w:p>
    <w:p w:rsidR="00AA2DF8" w:rsidRPr="00C244DE" w:rsidRDefault="00AA2DF8" w:rsidP="007A1B11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DF8" w:rsidRPr="00C244DE" w:rsidRDefault="00AA2DF8" w:rsidP="007A1B11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DF8" w:rsidRPr="00C244DE" w:rsidRDefault="00AA2DF8" w:rsidP="007A1B11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D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22F4A" w:rsidRPr="00C244DE">
        <w:rPr>
          <w:rFonts w:ascii="Times New Roman" w:hAnsi="Times New Roman" w:cs="Times New Roman"/>
          <w:sz w:val="24"/>
          <w:szCs w:val="24"/>
        </w:rPr>
        <w:t>……………….</w:t>
      </w:r>
      <w:r w:rsidRPr="00C244DE">
        <w:rPr>
          <w:rFonts w:ascii="Times New Roman" w:hAnsi="Times New Roman" w:cs="Times New Roman"/>
          <w:sz w:val="24"/>
          <w:szCs w:val="24"/>
        </w:rPr>
        <w:tab/>
      </w:r>
      <w:r w:rsidR="00F07E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44D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A2DF8" w:rsidRPr="00C244DE" w:rsidRDefault="00AA2DF8" w:rsidP="007A1B11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DF8" w:rsidRPr="00C244DE" w:rsidRDefault="00AA2DF8" w:rsidP="007A1B11">
      <w:pPr>
        <w:spacing w:after="12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4DE">
        <w:rPr>
          <w:rFonts w:ascii="Times New Roman" w:hAnsi="Times New Roman" w:cs="Times New Roman"/>
          <w:i/>
          <w:sz w:val="24"/>
          <w:szCs w:val="24"/>
        </w:rPr>
        <w:t>Data i czytelny podpis rodzica</w:t>
      </w:r>
      <w:r w:rsidR="00322F4A" w:rsidRPr="00C244DE">
        <w:rPr>
          <w:rFonts w:ascii="Times New Roman" w:hAnsi="Times New Roman" w:cs="Times New Roman"/>
          <w:i/>
          <w:sz w:val="24"/>
          <w:szCs w:val="24"/>
        </w:rPr>
        <w:t xml:space="preserve">/opiekuna prawnego </w:t>
      </w:r>
      <w:r w:rsidR="00322F4A" w:rsidRPr="00C244DE">
        <w:rPr>
          <w:rFonts w:ascii="Times New Roman" w:hAnsi="Times New Roman" w:cs="Times New Roman"/>
          <w:i/>
          <w:sz w:val="24"/>
          <w:szCs w:val="24"/>
        </w:rPr>
        <w:tab/>
      </w:r>
      <w:r w:rsidR="00322F4A" w:rsidRPr="00C244DE">
        <w:rPr>
          <w:rFonts w:ascii="Times New Roman" w:hAnsi="Times New Roman" w:cs="Times New Roman"/>
          <w:i/>
          <w:sz w:val="24"/>
          <w:szCs w:val="24"/>
        </w:rPr>
        <w:tab/>
      </w:r>
      <w:r w:rsidRPr="00C244DE">
        <w:rPr>
          <w:rFonts w:ascii="Times New Roman" w:hAnsi="Times New Roman" w:cs="Times New Roman"/>
          <w:i/>
          <w:sz w:val="24"/>
          <w:szCs w:val="24"/>
        </w:rPr>
        <w:t xml:space="preserve"> Data i czytelny podpis uczestnika</w:t>
      </w:r>
    </w:p>
    <w:p w:rsidR="00AA2DF8" w:rsidRPr="00C244DE" w:rsidRDefault="00AA2DF8" w:rsidP="007A1B11">
      <w:pPr>
        <w:spacing w:after="12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7E48" w:rsidRDefault="00F07E48" w:rsidP="007A1B11">
      <w:pPr>
        <w:spacing w:after="120" w:line="30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A2DF8" w:rsidRPr="00F07E48" w:rsidRDefault="00CF20FF" w:rsidP="007A1B11">
      <w:pPr>
        <w:spacing w:after="120" w:line="30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7E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Brak złożonego podpisu pod zgodą nr 1 lub zgodą nr 2 , </w:t>
      </w:r>
      <w:r w:rsidR="00322F4A" w:rsidRPr="00F07E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odbierane j</w:t>
      </w:r>
      <w:r w:rsidRPr="00F07E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est automatycznie</w:t>
      </w:r>
      <w:r w:rsidR="00322F4A" w:rsidRPr="00F07E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F07E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jako brak zgody </w:t>
      </w:r>
      <w:r w:rsidR="00322F4A" w:rsidRPr="00F07E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</w:t>
      </w:r>
      <w:r w:rsidRPr="00F07E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udział dziecka w </w:t>
      </w:r>
      <w:r w:rsidR="00322F4A" w:rsidRPr="00F07E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przedsięwzięciu</w:t>
      </w:r>
      <w:r w:rsidRPr="00F07E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profilaktycznym Przystanek Profilaktyka</w:t>
      </w:r>
      <w:r w:rsidR="00322F4A" w:rsidRPr="00F07E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gdyż pozwala na jego realizację zgodnie z podpisaną umową z Gmina Żukowo.</w:t>
      </w:r>
    </w:p>
    <w:sectPr w:rsidR="00AA2DF8" w:rsidRPr="00F07E48" w:rsidSect="00FC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0F80"/>
    <w:multiLevelType w:val="hybridMultilevel"/>
    <w:tmpl w:val="BC825F8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E6759D"/>
    <w:multiLevelType w:val="hybridMultilevel"/>
    <w:tmpl w:val="62608A46"/>
    <w:lvl w:ilvl="0" w:tplc="419416C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A0E8B"/>
    <w:multiLevelType w:val="hybridMultilevel"/>
    <w:tmpl w:val="5092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49"/>
    <w:rsid w:val="000917B9"/>
    <w:rsid w:val="000953AD"/>
    <w:rsid w:val="000B1950"/>
    <w:rsid w:val="00160BE7"/>
    <w:rsid w:val="00322F4A"/>
    <w:rsid w:val="00455E71"/>
    <w:rsid w:val="0047640A"/>
    <w:rsid w:val="004934F5"/>
    <w:rsid w:val="004A6CA1"/>
    <w:rsid w:val="00504970"/>
    <w:rsid w:val="00561249"/>
    <w:rsid w:val="00572EAA"/>
    <w:rsid w:val="00747B4E"/>
    <w:rsid w:val="007A1B11"/>
    <w:rsid w:val="007B73FA"/>
    <w:rsid w:val="007F557C"/>
    <w:rsid w:val="008249F5"/>
    <w:rsid w:val="0084775D"/>
    <w:rsid w:val="0093099F"/>
    <w:rsid w:val="00934C4D"/>
    <w:rsid w:val="00936AD1"/>
    <w:rsid w:val="00AA2DF8"/>
    <w:rsid w:val="00AA77F3"/>
    <w:rsid w:val="00AB493B"/>
    <w:rsid w:val="00AF4D74"/>
    <w:rsid w:val="00B52A4E"/>
    <w:rsid w:val="00BF6B75"/>
    <w:rsid w:val="00C028A3"/>
    <w:rsid w:val="00C244DE"/>
    <w:rsid w:val="00C27BF8"/>
    <w:rsid w:val="00C27CFD"/>
    <w:rsid w:val="00CC5E20"/>
    <w:rsid w:val="00CE340D"/>
    <w:rsid w:val="00CF1D65"/>
    <w:rsid w:val="00CF20FF"/>
    <w:rsid w:val="00CF6C5F"/>
    <w:rsid w:val="00D818C2"/>
    <w:rsid w:val="00DE6646"/>
    <w:rsid w:val="00EB7107"/>
    <w:rsid w:val="00EF0C14"/>
    <w:rsid w:val="00F07E48"/>
    <w:rsid w:val="00F65273"/>
    <w:rsid w:val="00FC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B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B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Sławek</cp:lastModifiedBy>
  <cp:revision>2</cp:revision>
  <cp:lastPrinted>2022-09-23T09:07:00Z</cp:lastPrinted>
  <dcterms:created xsi:type="dcterms:W3CDTF">2022-09-23T09:08:00Z</dcterms:created>
  <dcterms:modified xsi:type="dcterms:W3CDTF">2022-09-23T09:08:00Z</dcterms:modified>
</cp:coreProperties>
</file>