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 wp14:anchorId="147952F5" wp14:editId="0D702FFD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B57DF7" w:rsidP="0085375A">
            <w:pPr>
              <w:tabs>
                <w:tab w:val="left" w:pos="4007"/>
              </w:tabs>
            </w:pPr>
            <w:r>
              <w:t>Marián Dubný</w:t>
            </w:r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390C38" w:rsidP="00390C38">
            <w:pPr>
              <w:tabs>
                <w:tab w:val="left" w:pos="4007"/>
              </w:tabs>
            </w:pPr>
            <w:r>
              <w:t>1.7</w:t>
            </w:r>
            <w:r w:rsidR="00EF01DC">
              <w:t>.2020 – 30.</w:t>
            </w:r>
            <w:r>
              <w:t>9</w:t>
            </w:r>
            <w:r w:rsidR="00EF01DC">
              <w:t>.2020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85375A">
        <w:trPr>
          <w:trHeight w:val="6419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B57DF7">
              <w:rPr>
                <w:rFonts w:ascii="Times New Roman" w:hAnsi="Times New Roman" w:cs="Times New Roman"/>
                <w:b/>
                <w:sz w:val="24"/>
                <w:szCs w:val="24"/>
              </w:rPr>
              <w:t>Praktická matematika</w:t>
            </w:r>
          </w:p>
          <w:p w:rsidR="00EF01DC" w:rsidRPr="0085375A" w:rsidRDefault="00EF01DC" w:rsidP="00B57DF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="00B5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III.B </w:t>
            </w:r>
            <w:proofErr w:type="spellStart"/>
            <w:r w:rsidR="00B57DF7">
              <w:rPr>
                <w:rFonts w:ascii="Times New Roman" w:hAnsi="Times New Roman" w:cs="Times New Roman"/>
                <w:b/>
                <w:sz w:val="24"/>
                <w:szCs w:val="24"/>
              </w:rPr>
              <w:t>autoopravár</w:t>
            </w:r>
            <w:proofErr w:type="spellEnd"/>
            <w:r w:rsidR="00B5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mechanik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Cieľom aktivity je zlepšiť výsledky žiakov v oblasti </w:t>
            </w:r>
            <w:r w:rsidR="00E955A9">
              <w:rPr>
                <w:rFonts w:ascii="Times New Roman" w:hAnsi="Times New Roman" w:cs="Times New Roman"/>
                <w:bCs/>
                <w:sz w:val="24"/>
                <w:szCs w:val="24"/>
              </w:rPr>
              <w:t>matematickej gramotnosti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prostredníctvom uplatnenia extra hodín a realizáciou aktivít mimoškolskej činnosti a vzdelávania a kooperácie pedagogických a odborných zamestnancov.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 praktické metódy vyučovania na získanie požadovaných zručností. </w:t>
            </w:r>
          </w:p>
          <w:p w:rsidR="00390C38" w:rsidRDefault="00390C38" w:rsidP="00390C3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Júl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Prázdniny</w:t>
            </w:r>
          </w:p>
          <w:p w:rsidR="00390C38" w:rsidRDefault="00390C38" w:rsidP="00390C3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Prázdniny</w:t>
            </w:r>
          </w:p>
          <w:p w:rsidR="00390C38" w:rsidRDefault="00390C38" w:rsidP="00390C3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odučené témy predmetu</w:t>
            </w:r>
          </w:p>
          <w:p w:rsidR="00390C38" w:rsidRDefault="006A0785" w:rsidP="00390C3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7.9.2020</w:t>
            </w:r>
            <w:r w:rsidR="00CD65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–(1 hodina)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0C38">
              <w:rPr>
                <w:rFonts w:ascii="Times New Roman" w:hAnsi="Times New Roman" w:cs="Times New Roman"/>
                <w:bCs/>
                <w:sz w:val="24"/>
                <w:szCs w:val="24"/>
              </w:rPr>
              <w:t>Premena jednotiek -práca s premenou jednotiek, názorné predvedenie do praktického života</w:t>
            </w:r>
          </w:p>
          <w:p w:rsidR="00EF01DC" w:rsidRDefault="006A0785" w:rsidP="00390C3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21.9.2020</w:t>
            </w:r>
            <w:r w:rsidR="00CD65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–(1 hodina)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0C38">
              <w:rPr>
                <w:rFonts w:ascii="Times New Roman" w:hAnsi="Times New Roman" w:cs="Times New Roman"/>
                <w:bCs/>
                <w:sz w:val="24"/>
                <w:szCs w:val="24"/>
              </w:rPr>
              <w:t>Pomer-- práca s pomermi, názorné predvedenie do praktického života</w:t>
            </w:r>
          </w:p>
          <w:p w:rsidR="006A0785" w:rsidRPr="00203036" w:rsidRDefault="006A0785" w:rsidP="00390C3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Spolu odučené hodiny 2(dve)</w:t>
            </w:r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3"/>
        <w:gridCol w:w="5049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AC5800" w:rsidP="0085375A">
            <w:pPr>
              <w:tabs>
                <w:tab w:val="left" w:pos="1114"/>
              </w:tabs>
              <w:spacing w:after="120"/>
            </w:pPr>
            <w:proofErr w:type="spellStart"/>
            <w:r>
              <w:t>Mgr.</w:t>
            </w:r>
            <w:r w:rsidR="00851AD4">
              <w:t>Marián</w:t>
            </w:r>
            <w:proofErr w:type="spellEnd"/>
            <w:r w:rsidR="00851AD4">
              <w:t xml:space="preserve"> </w:t>
            </w:r>
            <w:proofErr w:type="spellStart"/>
            <w:r w:rsidR="00851AD4">
              <w:t>Dubný</w:t>
            </w:r>
            <w:proofErr w:type="spellEnd"/>
            <w:r>
              <w:t>, 30.9.2020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AC5800" w:rsidP="0085375A">
            <w:pPr>
              <w:tabs>
                <w:tab w:val="left" w:pos="1114"/>
              </w:tabs>
              <w:spacing w:after="120"/>
            </w:pPr>
            <w:proofErr w:type="spellStart"/>
            <w:r>
              <w:t>Mgr.Miloš</w:t>
            </w:r>
            <w:proofErr w:type="spellEnd"/>
            <w:r>
              <w:t xml:space="preserve"> Kováč, 30.9.2020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EF01DC" w:rsidRDefault="00EF01DC" w:rsidP="00EF01DC">
      <w:pPr>
        <w:tabs>
          <w:tab w:val="left" w:pos="1114"/>
        </w:tabs>
      </w:pPr>
      <w:bookmarkStart w:id="0" w:name="_GoBack"/>
      <w:bookmarkEnd w:id="0"/>
    </w:p>
    <w:sectPr w:rsidR="00EF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D04FC"/>
    <w:rsid w:val="00154E8E"/>
    <w:rsid w:val="001C1AF6"/>
    <w:rsid w:val="00390C38"/>
    <w:rsid w:val="006A0785"/>
    <w:rsid w:val="00755245"/>
    <w:rsid w:val="00787E68"/>
    <w:rsid w:val="00851AD4"/>
    <w:rsid w:val="00894190"/>
    <w:rsid w:val="008E0DE4"/>
    <w:rsid w:val="00A328FD"/>
    <w:rsid w:val="00AC5800"/>
    <w:rsid w:val="00AE2D48"/>
    <w:rsid w:val="00B57DF7"/>
    <w:rsid w:val="00BC266C"/>
    <w:rsid w:val="00CD659E"/>
    <w:rsid w:val="00E955A9"/>
    <w:rsid w:val="00E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5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5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10</cp:revision>
  <cp:lastPrinted>2021-06-01T09:04:00Z</cp:lastPrinted>
  <dcterms:created xsi:type="dcterms:W3CDTF">2020-12-16T09:50:00Z</dcterms:created>
  <dcterms:modified xsi:type="dcterms:W3CDTF">2021-06-01T09:05:00Z</dcterms:modified>
</cp:coreProperties>
</file>